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2C" w:rsidRDefault="00BD27A2">
      <w:pPr>
        <w:spacing w:line="560" w:lineRule="exac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bookmarkStart w:id="0" w:name="_GoBack"/>
      <w:bookmarkEnd w:id="0"/>
    </w:p>
    <w:p w:rsidR="00F6315A" w:rsidRDefault="00F6315A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XX部门</w:t>
      </w:r>
      <w:r w:rsidR="00646A52">
        <w:rPr>
          <w:rFonts w:asciiTheme="majorEastAsia" w:eastAsiaTheme="majorEastAsia" w:hAnsiTheme="majorEastAsia" w:hint="eastAsia"/>
          <w:sz w:val="44"/>
          <w:szCs w:val="44"/>
        </w:rPr>
        <w:t>东北大学学生知行社区</w:t>
      </w:r>
    </w:p>
    <w:p w:rsidR="0098472C" w:rsidRPr="00950695" w:rsidRDefault="00F6315A">
      <w:pPr>
        <w:spacing w:line="5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“一站式”</w:t>
      </w:r>
      <w:r w:rsidR="00E17069" w:rsidRPr="00E17069">
        <w:rPr>
          <w:rFonts w:asciiTheme="majorEastAsia" w:eastAsiaTheme="majorEastAsia" w:hAnsiTheme="majorEastAsia" w:hint="eastAsia"/>
          <w:sz w:val="44"/>
          <w:szCs w:val="44"/>
        </w:rPr>
        <w:t>建设工作阶段性</w:t>
      </w:r>
      <w:r w:rsidR="00E17069">
        <w:rPr>
          <w:rFonts w:asciiTheme="majorEastAsia" w:eastAsiaTheme="majorEastAsia" w:hAnsiTheme="majorEastAsia" w:hint="eastAsia"/>
          <w:sz w:val="44"/>
          <w:szCs w:val="44"/>
        </w:rPr>
        <w:t>工作</w:t>
      </w:r>
      <w:r w:rsidR="00E17069" w:rsidRPr="00950695">
        <w:rPr>
          <w:rFonts w:asciiTheme="majorEastAsia" w:eastAsiaTheme="majorEastAsia" w:hAnsiTheme="majorEastAsia" w:hint="eastAsia"/>
          <w:sz w:val="44"/>
          <w:szCs w:val="44"/>
        </w:rPr>
        <w:t>总结</w:t>
      </w:r>
    </w:p>
    <w:p w:rsidR="0098472C" w:rsidRDefault="00BD27A2">
      <w:pPr>
        <w:spacing w:line="560" w:lineRule="exact"/>
        <w:ind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(注：总体字数在3000字以内)</w:t>
      </w:r>
    </w:p>
    <w:p w:rsidR="0098472C" w:rsidRDefault="00BD27A2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仿宋_GB2312" w:eastAsia="仿宋_GB2312" w:hAnsi="宋体" w:hint="eastAsia"/>
          <w:sz w:val="32"/>
          <w:szCs w:val="32"/>
        </w:rPr>
        <w:t>第一部分·</w:t>
      </w:r>
      <w:r>
        <w:rPr>
          <w:rFonts w:ascii="黑体" w:eastAsia="黑体" w:hAnsi="黑体" w:hint="eastAsia"/>
          <w:sz w:val="32"/>
        </w:rPr>
        <w:t>工作开展总体情况</w:t>
      </w:r>
    </w:p>
    <w:p w:rsidR="0098472C" w:rsidRDefault="00EF047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对照</w:t>
      </w:r>
      <w:r w:rsidRPr="00EF0479">
        <w:rPr>
          <w:rFonts w:ascii="仿宋_GB2312" w:eastAsia="仿宋_GB2312" w:hAnsi="宋体" w:hint="eastAsia"/>
          <w:sz w:val="32"/>
          <w:szCs w:val="32"/>
        </w:rPr>
        <w:t>东北大学《进一步推进学生知行社区“一站式”建设的工作方案》</w:t>
      </w:r>
      <w:r>
        <w:rPr>
          <w:rFonts w:ascii="仿宋_GB2312" w:eastAsia="仿宋_GB2312" w:hAnsi="宋体" w:hint="eastAsia"/>
          <w:sz w:val="32"/>
          <w:szCs w:val="32"/>
        </w:rPr>
        <w:t>及《</w:t>
      </w:r>
      <w:r w:rsidRPr="00EF0479">
        <w:rPr>
          <w:rFonts w:ascii="仿宋_GB2312" w:eastAsia="仿宋_GB2312" w:hAnsi="宋体" w:hint="eastAsia"/>
          <w:sz w:val="32"/>
          <w:szCs w:val="32"/>
        </w:rPr>
        <w:t>东北大学学生“知行社区”综合管理模式建设任务分解方案</w:t>
      </w:r>
      <w:r>
        <w:rPr>
          <w:rFonts w:ascii="仿宋_GB2312" w:eastAsia="仿宋_GB2312" w:hAnsi="宋体" w:hint="eastAsia"/>
          <w:sz w:val="32"/>
          <w:szCs w:val="32"/>
        </w:rPr>
        <w:t>》</w:t>
      </w:r>
      <w:r w:rsidR="00132515">
        <w:rPr>
          <w:rFonts w:ascii="仿宋_GB2312" w:eastAsia="仿宋_GB2312" w:hAnsi="宋体" w:hint="eastAsia"/>
          <w:sz w:val="32"/>
          <w:szCs w:val="32"/>
        </w:rPr>
        <w:t>的建设目标及任务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BD27A2">
        <w:rPr>
          <w:rFonts w:ascii="仿宋_GB2312" w:eastAsia="仿宋_GB2312" w:hAnsi="宋体" w:hint="eastAsia"/>
          <w:sz w:val="32"/>
          <w:szCs w:val="32"/>
        </w:rPr>
        <w:t>总结在强化</w:t>
      </w:r>
      <w:r>
        <w:rPr>
          <w:rFonts w:ascii="仿宋_GB2312" w:eastAsia="仿宋_GB2312" w:hAnsi="宋体" w:hint="eastAsia"/>
          <w:sz w:val="32"/>
          <w:szCs w:val="32"/>
        </w:rPr>
        <w:t>组织领导、健全体制机制、优化实施体系、加强保障支撑等方面的内容。</w:t>
      </w:r>
    </w:p>
    <w:p w:rsidR="0098472C" w:rsidRDefault="00BD27A2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仿宋_GB2312" w:eastAsia="仿宋_GB2312" w:hAnsi="宋体" w:hint="eastAsia"/>
          <w:sz w:val="32"/>
          <w:szCs w:val="32"/>
        </w:rPr>
        <w:t>第二部分·</w:t>
      </w:r>
      <w:r>
        <w:rPr>
          <w:rFonts w:ascii="黑体" w:eastAsia="黑体" w:hAnsi="黑体" w:hint="eastAsia"/>
          <w:sz w:val="32"/>
        </w:rPr>
        <w:t>主要举措和创新性做法</w:t>
      </w:r>
    </w:p>
    <w:p w:rsidR="00EF0479" w:rsidRDefault="00EF047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紧密</w:t>
      </w:r>
      <w:r w:rsidR="00BD27A2">
        <w:rPr>
          <w:rFonts w:ascii="仿宋_GB2312" w:eastAsia="仿宋_GB2312" w:hAnsi="宋体" w:hint="eastAsia"/>
          <w:sz w:val="32"/>
          <w:szCs w:val="32"/>
        </w:rPr>
        <w:t>围绕</w:t>
      </w:r>
      <w:r w:rsidR="00E17069" w:rsidRPr="00E17069">
        <w:rPr>
          <w:rFonts w:ascii="仿宋_GB2312" w:eastAsia="仿宋_GB2312" w:hAnsi="宋体" w:hint="eastAsia"/>
          <w:sz w:val="32"/>
          <w:szCs w:val="32"/>
        </w:rPr>
        <w:t>试点建设六大方面工作及各级建设指标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EF0479">
        <w:rPr>
          <w:rFonts w:ascii="仿宋_GB2312" w:eastAsia="仿宋_GB2312" w:hAnsi="宋体" w:hint="eastAsia"/>
          <w:sz w:val="32"/>
          <w:szCs w:val="32"/>
        </w:rPr>
        <w:t>重点从体制机制（创建思路凝练概括）、队伍建设、硬件设施、资源投入（优势资源如何向牵头的项目工程上倾斜）、经费支持、工作创新点（含如何推动创新及工作成果成效，2—5条）及建设措施等，按条目列出落实情况。</w:t>
      </w:r>
    </w:p>
    <w:p w:rsidR="0098472C" w:rsidRDefault="00BD27A2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仿宋_GB2312" w:eastAsia="仿宋_GB2312" w:hAnsi="宋体" w:hint="eastAsia"/>
          <w:sz w:val="32"/>
          <w:szCs w:val="32"/>
        </w:rPr>
        <w:t>第三部分·</w:t>
      </w:r>
      <w:r w:rsidR="00EF0479" w:rsidRPr="00EF0479">
        <w:rPr>
          <w:rFonts w:ascii="黑体" w:eastAsia="黑体" w:hAnsi="黑体" w:hint="eastAsia"/>
          <w:sz w:val="32"/>
        </w:rPr>
        <w:t>辐射作用发挥情况</w:t>
      </w:r>
    </w:p>
    <w:p w:rsidR="0098472C" w:rsidRDefault="00BD27A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总结</w:t>
      </w:r>
      <w:r w:rsidR="00646A52">
        <w:rPr>
          <w:rFonts w:ascii="仿宋_GB2312" w:eastAsia="仿宋_GB2312" w:hAnsi="宋体" w:hint="eastAsia"/>
          <w:sz w:val="32"/>
          <w:szCs w:val="32"/>
        </w:rPr>
        <w:t>建设</w:t>
      </w:r>
      <w:r>
        <w:rPr>
          <w:rFonts w:ascii="仿宋_GB2312" w:eastAsia="仿宋_GB2312" w:hAnsi="宋体" w:hint="eastAsia"/>
          <w:sz w:val="32"/>
          <w:szCs w:val="32"/>
        </w:rPr>
        <w:t>实效、工作成果和获得奖励情况</w:t>
      </w:r>
      <w:r w:rsidR="00EF0479">
        <w:rPr>
          <w:rFonts w:ascii="仿宋_GB2312" w:eastAsia="仿宋_GB2312" w:hAnsi="宋体" w:hint="eastAsia"/>
          <w:sz w:val="32"/>
          <w:szCs w:val="32"/>
        </w:rPr>
        <w:t>，</w:t>
      </w:r>
      <w:r w:rsidR="00EF0479" w:rsidRPr="00EF0479">
        <w:rPr>
          <w:rFonts w:ascii="仿宋_GB2312" w:eastAsia="仿宋_GB2312" w:hAnsi="宋体" w:hint="eastAsia"/>
          <w:sz w:val="32"/>
          <w:szCs w:val="32"/>
        </w:rPr>
        <w:t>按条目列出典型经验凝练（与牵头项目工程相关的成熟经验或特色做法类文章、总结、工作情况介绍等）、宣传平台建设及影响力、成果资料汇编、专题片视频制作（建设周期内制作的与项目工程相关的视频短片）等标志性成果。</w:t>
      </w:r>
    </w:p>
    <w:p w:rsidR="0098472C" w:rsidRDefault="00BD27A2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仿宋_GB2312" w:eastAsia="仿宋_GB2312" w:hAnsi="宋体" w:hint="eastAsia"/>
          <w:sz w:val="32"/>
          <w:szCs w:val="32"/>
        </w:rPr>
        <w:t>第四部分·</w:t>
      </w:r>
      <w:r w:rsidR="00EF0479" w:rsidRPr="00EF0479">
        <w:rPr>
          <w:rFonts w:ascii="黑体" w:eastAsia="黑体" w:hAnsi="黑体" w:hint="eastAsia"/>
          <w:sz w:val="32"/>
        </w:rPr>
        <w:t>信息平台参与情况</w:t>
      </w:r>
    </w:p>
    <w:p w:rsidR="0098472C" w:rsidRDefault="00EF0479" w:rsidP="00EF047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F0479">
        <w:rPr>
          <w:rFonts w:ascii="仿宋_GB2312" w:eastAsia="仿宋_GB2312" w:hAnsi="宋体" w:hint="eastAsia"/>
          <w:sz w:val="32"/>
          <w:szCs w:val="32"/>
        </w:rPr>
        <w:t>总结牵头的项目工程内容在校外媒体平台（重点为全国高校思政网报道，也包含微信公众号、期刊杂志）的宣传情况，列出清单（包括标题、媒体名称、网址链接等）</w:t>
      </w:r>
    </w:p>
    <w:p w:rsidR="0098472C" w:rsidRDefault="0098472C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98472C" w:rsidRDefault="00BD27A2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○题目：宋体二号</w:t>
      </w:r>
    </w:p>
    <w:p w:rsidR="0098472C" w:rsidRDefault="00BD27A2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○一级标题（自拟）：黑体 三号</w:t>
      </w:r>
    </w:p>
    <w:p w:rsidR="0098472C" w:rsidRDefault="00BD27A2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○二级标题：楷体GB2312 三号 加粗</w:t>
      </w:r>
    </w:p>
    <w:p w:rsidR="0098472C" w:rsidRDefault="00BD27A2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○内文：仿宋GB2312 三号 </w:t>
      </w:r>
    </w:p>
    <w:p w:rsidR="0098472C" w:rsidRDefault="00BD27A2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○行间距：28磅</w:t>
      </w:r>
    </w:p>
    <w:p w:rsidR="0098472C" w:rsidRDefault="00BD27A2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○材料超过1页，请插入页码</w:t>
      </w:r>
    </w:p>
    <w:p w:rsidR="0098472C" w:rsidRDefault="0098472C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sectPr w:rsidR="0098472C" w:rsidSect="0098472C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DE0" w:rsidRDefault="003D5DE0" w:rsidP="0098472C">
      <w:r>
        <w:separator/>
      </w:r>
    </w:p>
  </w:endnote>
  <w:endnote w:type="continuationSeparator" w:id="1">
    <w:p w:rsidR="003D5DE0" w:rsidRDefault="003D5DE0" w:rsidP="00984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8728"/>
    </w:sdtPr>
    <w:sdtContent>
      <w:p w:rsidR="0098472C" w:rsidRDefault="004E1FF4">
        <w:pPr>
          <w:pStyle w:val="a3"/>
          <w:jc w:val="center"/>
        </w:pPr>
        <w:r>
          <w:fldChar w:fldCharType="begin"/>
        </w:r>
        <w:r w:rsidR="00BD27A2">
          <w:instrText xml:space="preserve"> PAGE   \* MERGEFORMAT </w:instrText>
        </w:r>
        <w:r>
          <w:fldChar w:fldCharType="separate"/>
        </w:r>
        <w:r w:rsidR="00C32300" w:rsidRPr="00C32300">
          <w:rPr>
            <w:noProof/>
            <w:lang w:val="zh-CN"/>
          </w:rPr>
          <w:t>-</w:t>
        </w:r>
        <w:r w:rsidR="00C32300">
          <w:rPr>
            <w:noProof/>
          </w:rPr>
          <w:t xml:space="preserve"> 1 -</w:t>
        </w:r>
        <w:r>
          <w:fldChar w:fldCharType="end"/>
        </w:r>
      </w:p>
    </w:sdtContent>
  </w:sdt>
  <w:p w:rsidR="0098472C" w:rsidRDefault="0098472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DE0" w:rsidRDefault="003D5DE0" w:rsidP="0098472C">
      <w:r>
        <w:separator/>
      </w:r>
    </w:p>
  </w:footnote>
  <w:footnote w:type="continuationSeparator" w:id="1">
    <w:p w:rsidR="003D5DE0" w:rsidRDefault="003D5DE0" w:rsidP="009847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B7F"/>
    <w:rsid w:val="0000640F"/>
    <w:rsid w:val="00007392"/>
    <w:rsid w:val="00033780"/>
    <w:rsid w:val="00043A45"/>
    <w:rsid w:val="00052A2A"/>
    <w:rsid w:val="000628C3"/>
    <w:rsid w:val="00062C1A"/>
    <w:rsid w:val="00064003"/>
    <w:rsid w:val="000A00B4"/>
    <w:rsid w:val="000B7E6B"/>
    <w:rsid w:val="000C1ABA"/>
    <w:rsid w:val="000C639B"/>
    <w:rsid w:val="000D348B"/>
    <w:rsid w:val="001045E8"/>
    <w:rsid w:val="00112DB1"/>
    <w:rsid w:val="001208B7"/>
    <w:rsid w:val="00123D65"/>
    <w:rsid w:val="00132515"/>
    <w:rsid w:val="001423E7"/>
    <w:rsid w:val="00147959"/>
    <w:rsid w:val="00154F4C"/>
    <w:rsid w:val="001616B6"/>
    <w:rsid w:val="00180E49"/>
    <w:rsid w:val="00194FE8"/>
    <w:rsid w:val="001A4DC4"/>
    <w:rsid w:val="001A7F33"/>
    <w:rsid w:val="001B399D"/>
    <w:rsid w:val="001C10AD"/>
    <w:rsid w:val="001D77C9"/>
    <w:rsid w:val="001F1461"/>
    <w:rsid w:val="00200485"/>
    <w:rsid w:val="00200B73"/>
    <w:rsid w:val="00212B88"/>
    <w:rsid w:val="00212C80"/>
    <w:rsid w:val="00220A43"/>
    <w:rsid w:val="00236965"/>
    <w:rsid w:val="00237282"/>
    <w:rsid w:val="00266421"/>
    <w:rsid w:val="00266DA5"/>
    <w:rsid w:val="002671D2"/>
    <w:rsid w:val="00277A2B"/>
    <w:rsid w:val="00281C71"/>
    <w:rsid w:val="002832D9"/>
    <w:rsid w:val="002860B8"/>
    <w:rsid w:val="00287FF9"/>
    <w:rsid w:val="00296BBB"/>
    <w:rsid w:val="002A03E2"/>
    <w:rsid w:val="002A2C1D"/>
    <w:rsid w:val="002A5C09"/>
    <w:rsid w:val="002B1D90"/>
    <w:rsid w:val="002C16B0"/>
    <w:rsid w:val="002C394A"/>
    <w:rsid w:val="002C5AA5"/>
    <w:rsid w:val="002D42B2"/>
    <w:rsid w:val="002F051C"/>
    <w:rsid w:val="002F7496"/>
    <w:rsid w:val="003067E3"/>
    <w:rsid w:val="00313BA5"/>
    <w:rsid w:val="00320A33"/>
    <w:rsid w:val="003257EE"/>
    <w:rsid w:val="00326AAA"/>
    <w:rsid w:val="00336351"/>
    <w:rsid w:val="0033780A"/>
    <w:rsid w:val="00351D37"/>
    <w:rsid w:val="003653AB"/>
    <w:rsid w:val="003713BB"/>
    <w:rsid w:val="0037633B"/>
    <w:rsid w:val="00381564"/>
    <w:rsid w:val="003834FB"/>
    <w:rsid w:val="0038784E"/>
    <w:rsid w:val="00397BA0"/>
    <w:rsid w:val="003B1FE0"/>
    <w:rsid w:val="003B4233"/>
    <w:rsid w:val="003D062B"/>
    <w:rsid w:val="003D3319"/>
    <w:rsid w:val="003D5DE0"/>
    <w:rsid w:val="003F1307"/>
    <w:rsid w:val="003F17B4"/>
    <w:rsid w:val="004002C0"/>
    <w:rsid w:val="0044292B"/>
    <w:rsid w:val="00447172"/>
    <w:rsid w:val="0046450D"/>
    <w:rsid w:val="0047055E"/>
    <w:rsid w:val="0048268B"/>
    <w:rsid w:val="00497844"/>
    <w:rsid w:val="004A7AF9"/>
    <w:rsid w:val="004E1FF4"/>
    <w:rsid w:val="004F1D15"/>
    <w:rsid w:val="004F673E"/>
    <w:rsid w:val="00507DA7"/>
    <w:rsid w:val="005166AC"/>
    <w:rsid w:val="0052624E"/>
    <w:rsid w:val="00527AA8"/>
    <w:rsid w:val="00541E07"/>
    <w:rsid w:val="00554281"/>
    <w:rsid w:val="0059119B"/>
    <w:rsid w:val="005955E4"/>
    <w:rsid w:val="005F2EF7"/>
    <w:rsid w:val="0060112E"/>
    <w:rsid w:val="006170FA"/>
    <w:rsid w:val="00623BBC"/>
    <w:rsid w:val="00626A71"/>
    <w:rsid w:val="006443AF"/>
    <w:rsid w:val="00646A52"/>
    <w:rsid w:val="00671320"/>
    <w:rsid w:val="00672A65"/>
    <w:rsid w:val="0067778A"/>
    <w:rsid w:val="00677AFA"/>
    <w:rsid w:val="00684E8C"/>
    <w:rsid w:val="00685998"/>
    <w:rsid w:val="006862C8"/>
    <w:rsid w:val="006B08E4"/>
    <w:rsid w:val="006C17EE"/>
    <w:rsid w:val="006C678A"/>
    <w:rsid w:val="006D1E5D"/>
    <w:rsid w:val="006E2359"/>
    <w:rsid w:val="006F28C0"/>
    <w:rsid w:val="0070448D"/>
    <w:rsid w:val="00713BA6"/>
    <w:rsid w:val="00725BF0"/>
    <w:rsid w:val="007315AE"/>
    <w:rsid w:val="00733A93"/>
    <w:rsid w:val="00735A02"/>
    <w:rsid w:val="0073656A"/>
    <w:rsid w:val="00754658"/>
    <w:rsid w:val="00782938"/>
    <w:rsid w:val="00787DF0"/>
    <w:rsid w:val="00791D7E"/>
    <w:rsid w:val="007A4E9B"/>
    <w:rsid w:val="007B44EC"/>
    <w:rsid w:val="007D2F0C"/>
    <w:rsid w:val="00824609"/>
    <w:rsid w:val="0084179A"/>
    <w:rsid w:val="00844C77"/>
    <w:rsid w:val="008678B4"/>
    <w:rsid w:val="008751B7"/>
    <w:rsid w:val="00881599"/>
    <w:rsid w:val="00883F22"/>
    <w:rsid w:val="00891E47"/>
    <w:rsid w:val="008923A0"/>
    <w:rsid w:val="00893E9E"/>
    <w:rsid w:val="008C1E63"/>
    <w:rsid w:val="008C531D"/>
    <w:rsid w:val="008D6E08"/>
    <w:rsid w:val="008E0622"/>
    <w:rsid w:val="008E7A1A"/>
    <w:rsid w:val="00914BAF"/>
    <w:rsid w:val="00917E71"/>
    <w:rsid w:val="0093023A"/>
    <w:rsid w:val="00933ABC"/>
    <w:rsid w:val="0093743D"/>
    <w:rsid w:val="00950695"/>
    <w:rsid w:val="009704C0"/>
    <w:rsid w:val="0098094D"/>
    <w:rsid w:val="0098472C"/>
    <w:rsid w:val="009872EA"/>
    <w:rsid w:val="009A3458"/>
    <w:rsid w:val="009B41EA"/>
    <w:rsid w:val="009B68EB"/>
    <w:rsid w:val="009C2E15"/>
    <w:rsid w:val="00A13E09"/>
    <w:rsid w:val="00A15459"/>
    <w:rsid w:val="00A21580"/>
    <w:rsid w:val="00A31B00"/>
    <w:rsid w:val="00A343F2"/>
    <w:rsid w:val="00A51274"/>
    <w:rsid w:val="00A6156A"/>
    <w:rsid w:val="00A63EB6"/>
    <w:rsid w:val="00A72A04"/>
    <w:rsid w:val="00A73C96"/>
    <w:rsid w:val="00A823BA"/>
    <w:rsid w:val="00A8394D"/>
    <w:rsid w:val="00A868D8"/>
    <w:rsid w:val="00AA0CA3"/>
    <w:rsid w:val="00AD5B68"/>
    <w:rsid w:val="00AD7F3D"/>
    <w:rsid w:val="00AF1EC9"/>
    <w:rsid w:val="00B001F4"/>
    <w:rsid w:val="00B0063B"/>
    <w:rsid w:val="00B014BD"/>
    <w:rsid w:val="00B13064"/>
    <w:rsid w:val="00B14436"/>
    <w:rsid w:val="00B203A3"/>
    <w:rsid w:val="00B36EEE"/>
    <w:rsid w:val="00B416FA"/>
    <w:rsid w:val="00B5632F"/>
    <w:rsid w:val="00B750AC"/>
    <w:rsid w:val="00B8496B"/>
    <w:rsid w:val="00B854AE"/>
    <w:rsid w:val="00B927DE"/>
    <w:rsid w:val="00BB2B0E"/>
    <w:rsid w:val="00BC7412"/>
    <w:rsid w:val="00BD27A2"/>
    <w:rsid w:val="00BE321A"/>
    <w:rsid w:val="00BF5A87"/>
    <w:rsid w:val="00C00361"/>
    <w:rsid w:val="00C10FC5"/>
    <w:rsid w:val="00C133D6"/>
    <w:rsid w:val="00C26241"/>
    <w:rsid w:val="00C32300"/>
    <w:rsid w:val="00C57EE2"/>
    <w:rsid w:val="00C61FF5"/>
    <w:rsid w:val="00C713F1"/>
    <w:rsid w:val="00C83CFF"/>
    <w:rsid w:val="00C84D61"/>
    <w:rsid w:val="00C869E9"/>
    <w:rsid w:val="00C8779E"/>
    <w:rsid w:val="00C906F8"/>
    <w:rsid w:val="00CA1002"/>
    <w:rsid w:val="00CB1A12"/>
    <w:rsid w:val="00CB24AB"/>
    <w:rsid w:val="00CE0D95"/>
    <w:rsid w:val="00CF67FD"/>
    <w:rsid w:val="00D053F2"/>
    <w:rsid w:val="00D069B1"/>
    <w:rsid w:val="00D07CCC"/>
    <w:rsid w:val="00D15949"/>
    <w:rsid w:val="00D45EDB"/>
    <w:rsid w:val="00D877FB"/>
    <w:rsid w:val="00D879FE"/>
    <w:rsid w:val="00D93726"/>
    <w:rsid w:val="00DB6CA7"/>
    <w:rsid w:val="00DC5B6D"/>
    <w:rsid w:val="00DC75E2"/>
    <w:rsid w:val="00DD78AB"/>
    <w:rsid w:val="00DF7A67"/>
    <w:rsid w:val="00E11341"/>
    <w:rsid w:val="00E119C8"/>
    <w:rsid w:val="00E14230"/>
    <w:rsid w:val="00E17069"/>
    <w:rsid w:val="00E2053E"/>
    <w:rsid w:val="00E415CD"/>
    <w:rsid w:val="00E529E2"/>
    <w:rsid w:val="00E60363"/>
    <w:rsid w:val="00E6296D"/>
    <w:rsid w:val="00E63F6A"/>
    <w:rsid w:val="00E648E7"/>
    <w:rsid w:val="00E72205"/>
    <w:rsid w:val="00E72B89"/>
    <w:rsid w:val="00E746E6"/>
    <w:rsid w:val="00E75B7F"/>
    <w:rsid w:val="00E82C50"/>
    <w:rsid w:val="00E82FF5"/>
    <w:rsid w:val="00E90B93"/>
    <w:rsid w:val="00E95352"/>
    <w:rsid w:val="00EA0905"/>
    <w:rsid w:val="00EA2402"/>
    <w:rsid w:val="00ED6DE6"/>
    <w:rsid w:val="00ED7695"/>
    <w:rsid w:val="00EE2128"/>
    <w:rsid w:val="00EF0479"/>
    <w:rsid w:val="00F06D5F"/>
    <w:rsid w:val="00F1631A"/>
    <w:rsid w:val="00F37A79"/>
    <w:rsid w:val="00F46174"/>
    <w:rsid w:val="00F53F1E"/>
    <w:rsid w:val="00F55992"/>
    <w:rsid w:val="00F626F5"/>
    <w:rsid w:val="00F6315A"/>
    <w:rsid w:val="00F65B1F"/>
    <w:rsid w:val="00F876F8"/>
    <w:rsid w:val="00F92413"/>
    <w:rsid w:val="00FA316C"/>
    <w:rsid w:val="00FA75AB"/>
    <w:rsid w:val="00FC5989"/>
    <w:rsid w:val="00FD1A46"/>
    <w:rsid w:val="00FD50AA"/>
    <w:rsid w:val="00FD6C42"/>
    <w:rsid w:val="00FD70CD"/>
    <w:rsid w:val="0F392BA4"/>
    <w:rsid w:val="13250657"/>
    <w:rsid w:val="15E907AF"/>
    <w:rsid w:val="18BB66B2"/>
    <w:rsid w:val="20647957"/>
    <w:rsid w:val="22194A14"/>
    <w:rsid w:val="39252B7F"/>
    <w:rsid w:val="5DDB6F7F"/>
    <w:rsid w:val="658E213E"/>
    <w:rsid w:val="67DC7CF6"/>
    <w:rsid w:val="73566602"/>
    <w:rsid w:val="782E1E17"/>
    <w:rsid w:val="79DC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84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84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847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98472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8472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81C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1C7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321</Characters>
  <Application>Microsoft Office Word</Application>
  <DocSecurity>0</DocSecurity>
  <Lines>26</Lines>
  <Paragraphs>12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马晓峰</dc:creator>
  <cp:lastModifiedBy>未定义</cp:lastModifiedBy>
  <cp:revision>1</cp:revision>
  <dcterms:created xsi:type="dcterms:W3CDTF">2020-11-17T07:48:00Z</dcterms:created>
  <dcterms:modified xsi:type="dcterms:W3CDTF">2020-11-17T07:48:00Z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